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4F7B08B" w:rsidR="002C7784" w:rsidRPr="00E90CF1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BA71C5B" w:rsidR="002C7784" w:rsidRPr="00A969C9" w:rsidRDefault="00954FF1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62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EFA694F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925EBF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7A6DEC2" w:rsidR="00A20ED5" w:rsidRPr="007944D5" w:rsidRDefault="00E90CF1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Научили смо о </w:t>
            </w:r>
            <w:r w:rsidR="00F93ED7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разноврсности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природ</w:t>
            </w:r>
            <w:r w:rsidR="00F93ED7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B9904E6" w:rsidR="00A20ED5" w:rsidRPr="00010CE4" w:rsidRDefault="005927E6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90CF1">
              <w:rPr>
                <w:rFonts w:ascii="Times New Roman" w:hAnsi="Times New Roman"/>
                <w:sz w:val="24"/>
                <w:szCs w:val="24"/>
                <w:lang w:val="sr-Cyrl-RS"/>
              </w:rPr>
              <w:t>ровера знања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BAD7BF1" w:rsidR="00A20ED5" w:rsidRPr="00010CE4" w:rsidRDefault="005927E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925EBF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0ABC901" w:rsidR="00A20ED5" w:rsidRPr="007C2FB0" w:rsidRDefault="005927E6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010CE4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37A160C" w:rsidR="00A20ED5" w:rsidRPr="00A20ED5" w:rsidRDefault="00E90CF1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</w:p>
        </w:tc>
      </w:tr>
      <w:tr w:rsidR="00A20ED5" w:rsidRPr="00925EBF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609FA1AC" w:rsidR="00A20ED5" w:rsidRPr="00A20ED5" w:rsidRDefault="00E90CF1" w:rsidP="005927E6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Провера стеченог знања о живој природи</w:t>
            </w:r>
            <w:r w:rsidR="0017372F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.</w:t>
            </w:r>
          </w:p>
        </w:tc>
      </w:tr>
      <w:tr w:rsidR="00A20ED5" w:rsidRPr="00925EBF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28E21A8C" w:rsidR="00A20ED5" w:rsidRPr="005927E6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sr-Cyrl-RS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="005927E6">
              <w:rPr>
                <w:lang w:val="sr-Cyrl-RS"/>
              </w:rPr>
              <w:t xml:space="preserve"> </w:t>
            </w:r>
            <w:r w:rsidR="005927E6">
              <w:rPr>
                <w:color w:val="1F1E21"/>
                <w:lang w:val="sr-Cyrl-RS"/>
              </w:rPr>
              <w:t>да:</w:t>
            </w:r>
          </w:p>
          <w:p w14:paraId="773928F6" w14:textId="72A19DED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5927E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90CF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</w:t>
            </w:r>
            <w:r w:rsidR="005927E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78E55E1B" w:rsidR="00521063" w:rsidRPr="00521063" w:rsidRDefault="005927E6" w:rsidP="0052106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90CF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ровери ниво </w:t>
            </w:r>
            <w:r w:rsidR="005210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усвојености </w:t>
            </w:r>
            <w:r w:rsidR="00E90CF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стечених знања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925EBF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FB782FF" w:rsidR="00521063" w:rsidRPr="00010CE4" w:rsidRDefault="005927E6" w:rsidP="005927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210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52106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решавање проблема</w:t>
            </w:r>
          </w:p>
        </w:tc>
      </w:tr>
      <w:tr w:rsidR="00A20ED5" w:rsidRPr="00925EBF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44B5744" w:rsidR="00A20ED5" w:rsidRPr="00010CE4" w:rsidRDefault="005927E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17372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иљке, животиње, човек, очување природе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B475F85" w:rsidR="00A20ED5" w:rsidRPr="005927E6" w:rsidRDefault="00521063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5927E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5927E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925EBF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795F919C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63B01F18" w:rsidR="00A20ED5" w:rsidRPr="00DB0BFE" w:rsidRDefault="00521063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5210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52106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925EBF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7D3C8408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5927E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046EAAA" w14:textId="77777777" w:rsidR="00521063" w:rsidRDefault="00521063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1BC4F9C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954FF1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7AA94995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 минута)</w:t>
      </w:r>
    </w:p>
    <w:p w14:paraId="4B78CC12" w14:textId="462FC0C3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E90CF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Емоционалана припрема </w:t>
      </w:r>
    </w:p>
    <w:p w14:paraId="3102C904" w14:textId="6879D73C" w:rsidR="00E90CF1" w:rsidRPr="00E90CF1" w:rsidRDefault="00E90CF1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Објаснити ученицима да ће на овом часу самостално радити задатке и тако проверити своја знања.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5A2284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521063">
        <w:rPr>
          <w:rFonts w:ascii="Times New Roman" w:hAnsi="Times New Roman"/>
          <w:bCs/>
          <w:sz w:val="28"/>
          <w:szCs w:val="28"/>
          <w:lang w:val="sr-Cyrl-RS" w:eastAsia="en-GB"/>
        </w:rPr>
        <w:t>40</w:t>
      </w:r>
      <w:r w:rsidR="00925EBF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="00521063">
        <w:rPr>
          <w:rFonts w:ascii="Times New Roman" w:hAnsi="Times New Roman"/>
          <w:bCs/>
          <w:sz w:val="28"/>
          <w:szCs w:val="28"/>
          <w:lang w:val="sr-Cyrl-RS" w:eastAsia="en-GB"/>
        </w:rPr>
        <w:t>45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8E6B4E7" w14:textId="49CE8C4D" w:rsidR="00E90CF1" w:rsidRPr="00E90CF1" w:rsidRDefault="00E90CF1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 на наставном листићу</w:t>
      </w:r>
    </w:p>
    <w:p w14:paraId="13E94669" w14:textId="08F12CDA" w:rsidR="00E90CF1" w:rsidRPr="00E90CF1" w:rsidRDefault="00E90CF1" w:rsidP="00E90CF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раде задатк</w:t>
      </w:r>
      <w:r w:rsidR="00F949E4">
        <w:rPr>
          <w:rFonts w:ascii="Times New Roman" w:hAnsi="Times New Roman"/>
          <w:bCs/>
          <w:sz w:val="24"/>
          <w:szCs w:val="24"/>
          <w:lang w:val="sr-Cyrl-RS" w:eastAsia="en-GB"/>
        </w:rPr>
        <w:t>е на наставном листићу (прилог 1)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 Учитељ обилази и надгледа рад ученика.</w:t>
      </w: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442447B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3D49EB84" w14:textId="3BC286D3" w:rsidR="00E90CF1" w:rsidRPr="00F949E4" w:rsidRDefault="00DA5563" w:rsidP="00E90C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Цртање живе природе</w:t>
      </w:r>
    </w:p>
    <w:p w14:paraId="741ADE28" w14:textId="648EA3A3" w:rsidR="00F949E4" w:rsidRPr="00954FF1" w:rsidRDefault="00F949E4" w:rsidP="00F949E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ru-RU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Ученици који раније заврше задатке</w:t>
      </w:r>
      <w:r w:rsidR="00DA5563">
        <w:rPr>
          <w:rFonts w:ascii="Times New Roman" w:hAnsi="Times New Roman"/>
          <w:bCs/>
          <w:sz w:val="24"/>
          <w:szCs w:val="24"/>
          <w:lang w:val="sr-Cyrl-RS" w:eastAsia="en-GB"/>
        </w:rPr>
        <w:t>, имају задатак да у својим свескама нацртају живу природу (шума, парк, планина...) са биљкама и животињама</w:t>
      </w:r>
      <w:r w:rsidR="00925EBF" w:rsidRPr="00954FF1">
        <w:rPr>
          <w:rFonts w:ascii="Times New Roman" w:hAnsi="Times New Roman"/>
          <w:bCs/>
          <w:sz w:val="24"/>
          <w:szCs w:val="24"/>
          <w:lang w:val="ru-RU" w:eastAsia="en-GB"/>
        </w:rPr>
        <w:t>.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6F3B60E4" w:rsidR="002C7784" w:rsidRPr="00954FF1" w:rsidRDefault="002C7784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954FF1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Домаћи задатак</w:t>
      </w:r>
    </w:p>
    <w:p w14:paraId="5400FC32" w14:textId="44D7DD42" w:rsidR="00554FA8" w:rsidRPr="00954FF1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62AA208E" w:rsidR="00554FA8" w:rsidRPr="00954FF1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3AFC95E" w14:textId="77777777" w:rsidR="00F93ED7" w:rsidRPr="00954FF1" w:rsidRDefault="00F93ED7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2E5E9F1E" w:rsidR="002C7784" w:rsidRPr="000707A5" w:rsidRDefault="00F93ED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B2088" wp14:editId="00235038">
                <wp:simplePos x="0" y="0"/>
                <wp:positionH relativeFrom="column">
                  <wp:posOffset>28575</wp:posOffset>
                </wp:positionH>
                <wp:positionV relativeFrom="paragraph">
                  <wp:posOffset>245110</wp:posOffset>
                </wp:positionV>
                <wp:extent cx="4476750" cy="11239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0" cy="11239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C9D988" id="Rectangle 1" o:spid="_x0000_s1026" style="position:absolute;margin-left:2.25pt;margin-top:19.3pt;width:352.5pt;height:8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" fillcolor="#e7e6e6 [3214]" strokecolor="#70ad47 [3209]" strokeweight="1pt"/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79CCF68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71BBCDE" w14:textId="0E29604D" w:rsidR="00F93ED7" w:rsidRDefault="00F93ED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46020AB" w14:textId="56D230E3" w:rsidR="00F93ED7" w:rsidRDefault="00F93ED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8AA5C77" w14:textId="1AAA1F91" w:rsidR="00F93ED7" w:rsidRDefault="00F93ED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B89CB74" w14:textId="77777777" w:rsidR="00F93ED7" w:rsidRDefault="00F93ED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32DB6111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</w:t>
      </w:r>
      <w:r w:rsidR="00EE16C3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4E43C7B" w14:textId="77777777" w:rsidR="00954FF1" w:rsidRDefault="00954FF1" w:rsidP="00954F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0" w:name="_Hlk25916462"/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  <w:lang w:val="ru-RU"/>
        </w:rPr>
        <w:t>алазе се у штампаном издању Приручника.</w:t>
      </w:r>
    </w:p>
    <w:bookmarkEnd w:id="0"/>
    <w:p w14:paraId="175433C7" w14:textId="5B82E1A9" w:rsidR="00AB7C83" w:rsidRPr="00954FF1" w:rsidRDefault="00AB7C83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sectPr w:rsidR="00AB7C83" w:rsidRPr="00954FF1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748A6" w14:textId="77777777" w:rsidR="00A11840" w:rsidRDefault="00A11840" w:rsidP="002C7784">
      <w:r>
        <w:separator/>
      </w:r>
    </w:p>
  </w:endnote>
  <w:endnote w:type="continuationSeparator" w:id="0">
    <w:p w14:paraId="06B76FC3" w14:textId="77777777" w:rsidR="00A11840" w:rsidRDefault="00A1184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0153B" w14:textId="77777777" w:rsidR="00A11840" w:rsidRDefault="00A11840" w:rsidP="002C7784">
      <w:r>
        <w:separator/>
      </w:r>
    </w:p>
  </w:footnote>
  <w:footnote w:type="continuationSeparator" w:id="0">
    <w:p w14:paraId="3320596B" w14:textId="77777777" w:rsidR="00A11840" w:rsidRDefault="00A1184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47C4"/>
    <w:multiLevelType w:val="hybridMultilevel"/>
    <w:tmpl w:val="C0167E3E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E93336"/>
    <w:multiLevelType w:val="hybridMultilevel"/>
    <w:tmpl w:val="BDF2A0C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17372F"/>
    <w:rsid w:val="0023719F"/>
    <w:rsid w:val="00273A99"/>
    <w:rsid w:val="00274BE2"/>
    <w:rsid w:val="002945CE"/>
    <w:rsid w:val="002B4FDA"/>
    <w:rsid w:val="002C7784"/>
    <w:rsid w:val="00311D58"/>
    <w:rsid w:val="00376916"/>
    <w:rsid w:val="00430EEF"/>
    <w:rsid w:val="00442C26"/>
    <w:rsid w:val="0048422C"/>
    <w:rsid w:val="004F08EE"/>
    <w:rsid w:val="004F2B62"/>
    <w:rsid w:val="00504FCF"/>
    <w:rsid w:val="00521063"/>
    <w:rsid w:val="005535AA"/>
    <w:rsid w:val="00554FA8"/>
    <w:rsid w:val="0057092F"/>
    <w:rsid w:val="00576922"/>
    <w:rsid w:val="005830F7"/>
    <w:rsid w:val="005861A1"/>
    <w:rsid w:val="005927E6"/>
    <w:rsid w:val="005D2505"/>
    <w:rsid w:val="005D2F20"/>
    <w:rsid w:val="005D58F5"/>
    <w:rsid w:val="006012E3"/>
    <w:rsid w:val="00652603"/>
    <w:rsid w:val="006B7005"/>
    <w:rsid w:val="00730BDB"/>
    <w:rsid w:val="00833710"/>
    <w:rsid w:val="008977D2"/>
    <w:rsid w:val="008B246C"/>
    <w:rsid w:val="008B252D"/>
    <w:rsid w:val="008C649D"/>
    <w:rsid w:val="00925EBF"/>
    <w:rsid w:val="00954FF1"/>
    <w:rsid w:val="00980E01"/>
    <w:rsid w:val="009B702B"/>
    <w:rsid w:val="009D3181"/>
    <w:rsid w:val="009E4BD9"/>
    <w:rsid w:val="00A11840"/>
    <w:rsid w:val="00A20ED5"/>
    <w:rsid w:val="00A66D71"/>
    <w:rsid w:val="00A81C9F"/>
    <w:rsid w:val="00AB1C9C"/>
    <w:rsid w:val="00AB5D43"/>
    <w:rsid w:val="00AB7C83"/>
    <w:rsid w:val="00AE27DC"/>
    <w:rsid w:val="00BA6C55"/>
    <w:rsid w:val="00BC2D4D"/>
    <w:rsid w:val="00BF242A"/>
    <w:rsid w:val="00C32CEF"/>
    <w:rsid w:val="00C93925"/>
    <w:rsid w:val="00CB353D"/>
    <w:rsid w:val="00CC5A35"/>
    <w:rsid w:val="00CC79C9"/>
    <w:rsid w:val="00CF6EDE"/>
    <w:rsid w:val="00D97163"/>
    <w:rsid w:val="00DA5563"/>
    <w:rsid w:val="00DC0782"/>
    <w:rsid w:val="00DC3162"/>
    <w:rsid w:val="00DD7A83"/>
    <w:rsid w:val="00E1616D"/>
    <w:rsid w:val="00E354F8"/>
    <w:rsid w:val="00E90CF1"/>
    <w:rsid w:val="00EC2F8D"/>
    <w:rsid w:val="00EE16C3"/>
    <w:rsid w:val="00F039C9"/>
    <w:rsid w:val="00F11208"/>
    <w:rsid w:val="00F277A0"/>
    <w:rsid w:val="00F81DB4"/>
    <w:rsid w:val="00F93ED7"/>
    <w:rsid w:val="00F949E4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90CF1"/>
    <w:pPr>
      <w:ind w:left="720"/>
      <w:contextualSpacing/>
    </w:pPr>
  </w:style>
  <w:style w:type="table" w:styleId="TableGrid">
    <w:name w:val="Table Grid"/>
    <w:basedOn w:val="TableNormal"/>
    <w:uiPriority w:val="39"/>
    <w:rsid w:val="00DA5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4DAAB-8FF1-40A1-9563-5EF8C766C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2019-11-29T11:05:00Z</dcterms:created>
  <dcterms:modified xsi:type="dcterms:W3CDTF">2019-11-29T11:05:00Z</dcterms:modified>
</cp:coreProperties>
</file>